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F258" w14:textId="77777777" w:rsidR="00775A31" w:rsidRPr="00D17A23" w:rsidRDefault="00D17A23" w:rsidP="00F56AE4">
      <w:pPr>
        <w:spacing w:line="276" w:lineRule="auto"/>
        <w:rPr>
          <w:b/>
          <w:lang w:val="cy-GB"/>
        </w:rPr>
      </w:pPr>
      <w:bookmarkStart w:id="0" w:name="_GoBack"/>
      <w:bookmarkEnd w:id="0"/>
      <w:r w:rsidRPr="00D17A23">
        <w:rPr>
          <w:b/>
          <w:lang w:val="cy-GB"/>
        </w:rPr>
        <w:t>Cylchlythyr/e-bost/gwe gopi</w:t>
      </w:r>
    </w:p>
    <w:p w14:paraId="696406EA" w14:textId="77777777" w:rsidR="00F56AE4" w:rsidRPr="00D17A23" w:rsidRDefault="00D17A23" w:rsidP="00F56AE4">
      <w:pPr>
        <w:spacing w:line="276" w:lineRule="auto"/>
        <w:rPr>
          <w:lang w:val="cy-GB"/>
        </w:rPr>
      </w:pPr>
      <w:r w:rsidRPr="00D17A23">
        <w:rPr>
          <w:lang w:val="cy-GB"/>
        </w:rPr>
        <w:t xml:space="preserve">Mae cystadleuaeth </w:t>
      </w:r>
      <w:r>
        <w:rPr>
          <w:lang w:val="cy-GB"/>
        </w:rPr>
        <w:t xml:space="preserve">ysgolion cynradd genedlaethol Y Criw Mentrus yn agored i geisiadau ar gyfer 2019! </w:t>
      </w:r>
    </w:p>
    <w:p w14:paraId="3D6A1CE5" w14:textId="77777777" w:rsidR="00F56AE4" w:rsidRPr="00D17A23" w:rsidRDefault="00F56AE4" w:rsidP="00F56AE4">
      <w:pPr>
        <w:spacing w:line="276" w:lineRule="auto"/>
        <w:rPr>
          <w:lang w:val="cy-GB"/>
        </w:rPr>
      </w:pPr>
    </w:p>
    <w:p w14:paraId="2AE34786" w14:textId="77777777" w:rsidR="00076473" w:rsidRPr="00D17A23" w:rsidRDefault="00D17A23" w:rsidP="00F56AE4">
      <w:pPr>
        <w:spacing w:line="276" w:lineRule="auto"/>
        <w:rPr>
          <w:lang w:val="cy-GB"/>
        </w:rPr>
      </w:pPr>
      <w:r>
        <w:rPr>
          <w:lang w:val="cy-GB"/>
        </w:rPr>
        <w:t xml:space="preserve">Mae’r gystadleuaeth hon gan Syniadau Mawr Cymru yn ceisio datblygu sgiliau </w:t>
      </w:r>
      <w:r w:rsidR="00775A31" w:rsidRPr="00D17A23">
        <w:rPr>
          <w:lang w:val="cy-GB"/>
        </w:rPr>
        <w:t>entrepreneur</w:t>
      </w:r>
      <w:r>
        <w:rPr>
          <w:lang w:val="cy-GB"/>
        </w:rPr>
        <w:t xml:space="preserve">aidd ymysg plant Cymru. Mae’r sgiliau hyn yn cynnwys sgiliau trosglwyddadwy fel agwedd wych, creadigrwydd, sgiliau </w:t>
      </w:r>
      <w:r w:rsidR="005D3C0C">
        <w:rPr>
          <w:lang w:val="cy-GB"/>
        </w:rPr>
        <w:t>perthnasedd</w:t>
      </w:r>
      <w:r>
        <w:rPr>
          <w:lang w:val="cy-GB"/>
        </w:rPr>
        <w:t xml:space="preserve"> a threfnu ynghyd â llythrennedd a rhifedd wrth gwrs! </w:t>
      </w:r>
    </w:p>
    <w:p w14:paraId="6C3B9A59" w14:textId="77777777" w:rsidR="00D17A23" w:rsidRDefault="00D17A23" w:rsidP="00F56AE4">
      <w:pPr>
        <w:spacing w:line="276" w:lineRule="auto"/>
        <w:rPr>
          <w:b/>
          <w:lang w:val="cy-GB"/>
        </w:rPr>
      </w:pPr>
    </w:p>
    <w:p w14:paraId="459D2ACA" w14:textId="77777777" w:rsidR="00D17A23" w:rsidRDefault="00D17A23" w:rsidP="00F56AE4">
      <w:pPr>
        <w:spacing w:line="276" w:lineRule="auto"/>
        <w:rPr>
          <w:b/>
          <w:lang w:val="cy-GB"/>
        </w:rPr>
      </w:pPr>
      <w:r>
        <w:rPr>
          <w:b/>
          <w:lang w:val="cy-GB"/>
        </w:rPr>
        <w:t xml:space="preserve">Pwy gaiff gymryd rhan ac erbyn pryd  mae angen gwneud cais? </w:t>
      </w:r>
    </w:p>
    <w:p w14:paraId="397F54EF" w14:textId="77777777" w:rsidR="00076473" w:rsidRPr="00D17A23" w:rsidRDefault="00D17A23" w:rsidP="00F56AE4">
      <w:pPr>
        <w:spacing w:line="276" w:lineRule="auto"/>
        <w:rPr>
          <w:lang w:val="cy-GB"/>
        </w:rPr>
      </w:pPr>
      <w:r>
        <w:rPr>
          <w:lang w:val="cy-GB"/>
        </w:rPr>
        <w:t xml:space="preserve">Mae’r gystadleuaeth yn agored i holl ysgolion cynradd Cymru. Mae ar gyfer ysgolion sydd </w:t>
      </w:r>
      <w:r w:rsidR="005D3C0C">
        <w:rPr>
          <w:lang w:val="cy-GB"/>
        </w:rPr>
        <w:t>â</w:t>
      </w:r>
      <w:r>
        <w:rPr>
          <w:lang w:val="cy-GB"/>
        </w:rPr>
        <w:t xml:space="preserve"> </w:t>
      </w:r>
      <w:r w:rsidR="005D3C0C">
        <w:rPr>
          <w:lang w:val="cy-GB"/>
        </w:rPr>
        <w:t>ch</w:t>
      </w:r>
      <w:r>
        <w:rPr>
          <w:lang w:val="cy-GB"/>
        </w:rPr>
        <w:t>lwb busnes neu glwb mentergarwch, a rhai sydd yn awyddus i ddechrau.</w:t>
      </w:r>
      <w:r w:rsidR="00076473" w:rsidRPr="00D17A23">
        <w:rPr>
          <w:lang w:val="cy-GB"/>
        </w:rPr>
        <w:t xml:space="preserve"> </w:t>
      </w:r>
      <w:r>
        <w:rPr>
          <w:lang w:val="cy-GB"/>
        </w:rPr>
        <w:t>Does dim ots beth yw’r busnes, dim ond ei fod yn weithgaredd busnes syn cael ei arwain gan ddisgyblion fel rhan o dîm.</w:t>
      </w:r>
      <w:r w:rsidR="00076473" w:rsidRPr="00D17A23">
        <w:rPr>
          <w:lang w:val="cy-GB"/>
        </w:rPr>
        <w:t xml:space="preserve"> </w:t>
      </w:r>
    </w:p>
    <w:p w14:paraId="64EA2E96" w14:textId="77777777" w:rsidR="00076473" w:rsidRPr="00D17A23" w:rsidRDefault="00076473" w:rsidP="00F56AE4">
      <w:pPr>
        <w:spacing w:line="276" w:lineRule="auto"/>
        <w:rPr>
          <w:lang w:val="cy-GB"/>
        </w:rPr>
      </w:pPr>
    </w:p>
    <w:p w14:paraId="070A2190" w14:textId="77777777" w:rsidR="00076473" w:rsidRDefault="00D0121F" w:rsidP="00F56AE4">
      <w:pPr>
        <w:spacing w:line="276" w:lineRule="auto"/>
        <w:rPr>
          <w:lang w:val="cy-GB"/>
        </w:rPr>
      </w:pPr>
      <w:r>
        <w:rPr>
          <w:lang w:val="cy-GB"/>
        </w:rPr>
        <w:t xml:space="preserve">Mae unrhyw brosiect rydych chi wedi’i roi ar waith ar ôl 1 Ionawr 2018 yn gymwys, ynghyd ag unrhyw beth sydd ar y gweill tan 13 Mai 2019, sef y diwrnod cau. </w:t>
      </w:r>
    </w:p>
    <w:p w14:paraId="2AB64876" w14:textId="77777777" w:rsidR="00D0121F" w:rsidRPr="00D17A23" w:rsidRDefault="00D0121F" w:rsidP="00F56AE4">
      <w:pPr>
        <w:spacing w:line="276" w:lineRule="auto"/>
        <w:rPr>
          <w:lang w:val="cy-GB"/>
        </w:rPr>
      </w:pPr>
    </w:p>
    <w:p w14:paraId="2E06A4B8" w14:textId="77777777" w:rsidR="00076473" w:rsidRPr="00D17A23" w:rsidRDefault="00D0121F" w:rsidP="00F56AE4">
      <w:pPr>
        <w:spacing w:line="276" w:lineRule="auto"/>
        <w:rPr>
          <w:lang w:val="cy-GB"/>
        </w:rPr>
      </w:pPr>
      <w:r>
        <w:rPr>
          <w:lang w:val="cy-GB"/>
        </w:rPr>
        <w:t xml:space="preserve">Mae gan y gystadleuaeth ddau gategori, un ar gyfer disgyblion y Cyfnod Sylfaen ac un ar gyfer disgyblion Cyfnod Allweddol 2. </w:t>
      </w:r>
    </w:p>
    <w:p w14:paraId="4FE9F61E" w14:textId="77777777" w:rsidR="00F56AE4" w:rsidRPr="00D17A23" w:rsidRDefault="00F56AE4" w:rsidP="00F56AE4">
      <w:pPr>
        <w:spacing w:line="276" w:lineRule="auto"/>
        <w:rPr>
          <w:lang w:val="cy-GB"/>
        </w:rPr>
      </w:pPr>
    </w:p>
    <w:p w14:paraId="5D93BD7B" w14:textId="77777777" w:rsidR="00F56AE4" w:rsidRDefault="00D0121F" w:rsidP="00F56AE4">
      <w:pPr>
        <w:spacing w:line="276" w:lineRule="auto"/>
        <w:rPr>
          <w:lang w:val="cy-GB"/>
        </w:rPr>
      </w:pPr>
      <w:r>
        <w:rPr>
          <w:lang w:val="cy-GB"/>
        </w:rPr>
        <w:t xml:space="preserve">Bydd yr ysgolion llwyddiannus yn cael eu gwahodd i gystadlaethau terfynol rhanbarthol ledled Cymru ym mis Mehefin 2019, tra bydd yr enillwyr ym mhob un (yng Nghyfnod Allweddol 2 yn unig) yn cael </w:t>
      </w:r>
      <w:r w:rsidR="005D3C0C">
        <w:rPr>
          <w:lang w:val="cy-GB"/>
        </w:rPr>
        <w:t>e</w:t>
      </w:r>
      <w:r>
        <w:rPr>
          <w:lang w:val="cy-GB"/>
        </w:rPr>
        <w:t xml:space="preserve">u gwahodd i’r gystadleuaeth derfynol yn nechrau mis Gorffennaf. </w:t>
      </w:r>
    </w:p>
    <w:p w14:paraId="07D8F6B2" w14:textId="77777777" w:rsidR="00D0121F" w:rsidRPr="00D17A23" w:rsidRDefault="00D0121F" w:rsidP="00F56AE4">
      <w:pPr>
        <w:spacing w:line="276" w:lineRule="auto"/>
        <w:rPr>
          <w:lang w:val="cy-GB"/>
        </w:rPr>
      </w:pPr>
    </w:p>
    <w:p w14:paraId="297CCA6E" w14:textId="77777777" w:rsidR="00076473" w:rsidRPr="00D17A23" w:rsidRDefault="00D0121F" w:rsidP="00F56AE4">
      <w:pPr>
        <w:spacing w:line="276" w:lineRule="auto"/>
        <w:rPr>
          <w:b/>
          <w:lang w:val="cy-GB"/>
        </w:rPr>
      </w:pPr>
      <w:r>
        <w:rPr>
          <w:b/>
          <w:lang w:val="cy-GB"/>
        </w:rPr>
        <w:t>Pwy yw’r Criw Mentrus?</w:t>
      </w:r>
      <w:r w:rsidR="00076473" w:rsidRPr="00D17A23">
        <w:rPr>
          <w:b/>
          <w:lang w:val="cy-GB"/>
        </w:rPr>
        <w:t xml:space="preserve"> </w:t>
      </w:r>
    </w:p>
    <w:p w14:paraId="336EA78B" w14:textId="77777777" w:rsidR="00564417" w:rsidRPr="00D17A23" w:rsidRDefault="00D0121F" w:rsidP="00F56AE4">
      <w:pPr>
        <w:spacing w:line="276" w:lineRule="auto"/>
        <w:rPr>
          <w:lang w:val="cy-GB"/>
        </w:rPr>
      </w:pPr>
      <w:r>
        <w:rPr>
          <w:color w:val="000000" w:themeColor="text1"/>
          <w:lang w:val="cy-GB"/>
        </w:rPr>
        <w:t>Yn rhan o’r Ymgyrch  - Syniadau Mawr Cymru sydd gan Wasanaethau Entrepreneuriaeth yr Ifanc Llywodraeth Cymru</w:t>
      </w:r>
      <w:r w:rsidRPr="00D17A23">
        <w:rPr>
          <w:lang w:val="cy-GB"/>
        </w:rPr>
        <w:t xml:space="preserve"> </w:t>
      </w:r>
      <w:r>
        <w:rPr>
          <w:lang w:val="cy-GB"/>
        </w:rPr>
        <w:t>–</w:t>
      </w:r>
      <w:r w:rsidR="00520782" w:rsidRPr="00D17A23">
        <w:rPr>
          <w:lang w:val="cy-GB"/>
        </w:rPr>
        <w:t xml:space="preserve"> </w:t>
      </w:r>
      <w:r>
        <w:rPr>
          <w:lang w:val="cy-GB"/>
        </w:rPr>
        <w:t xml:space="preserve">mae cystadleuaeth ysgolion cynradd </w:t>
      </w:r>
      <w:r w:rsidR="00A50982">
        <w:rPr>
          <w:lang w:val="cy-GB"/>
        </w:rPr>
        <w:t xml:space="preserve">Y Criw Mentrus yn ceisio datblygu sgiliau </w:t>
      </w:r>
      <w:r w:rsidR="00520782" w:rsidRPr="00D17A23">
        <w:rPr>
          <w:lang w:val="cy-GB"/>
        </w:rPr>
        <w:t>entrepreneur</w:t>
      </w:r>
      <w:r w:rsidR="00A50982">
        <w:rPr>
          <w:lang w:val="cy-GB"/>
        </w:rPr>
        <w:t>aidd plant mewn ffordd hwyliog a rhyngweithiol.</w:t>
      </w:r>
      <w:r w:rsidR="00520782" w:rsidRPr="00D17A23">
        <w:rPr>
          <w:lang w:val="cy-GB"/>
        </w:rPr>
        <w:t xml:space="preserve"> </w:t>
      </w:r>
      <w:r w:rsidR="00A50982">
        <w:rPr>
          <w:lang w:val="cy-GB"/>
        </w:rPr>
        <w:t xml:space="preserve"> I helpu, mae gennym ni’r Criw Mentrus, tîm o gymeriadau archarwrol yn seiliedig ar ein model o  </w:t>
      </w:r>
      <w:r w:rsidR="00520782" w:rsidRPr="00D17A23">
        <w:rPr>
          <w:lang w:val="cy-GB"/>
        </w:rPr>
        <w:t>Entrepreneur</w:t>
      </w:r>
      <w:r w:rsidR="00A50982">
        <w:rPr>
          <w:lang w:val="cy-GB"/>
        </w:rPr>
        <w:t>iaeth</w:t>
      </w:r>
      <w:r w:rsidR="00520782" w:rsidRPr="00D17A23">
        <w:rPr>
          <w:lang w:val="cy-GB"/>
        </w:rPr>
        <w:t xml:space="preserve">: </w:t>
      </w:r>
      <w:r w:rsidR="00A50982">
        <w:rPr>
          <w:lang w:val="cy-GB"/>
        </w:rPr>
        <w:t>Agwedd</w:t>
      </w:r>
      <w:r w:rsidR="00520782" w:rsidRPr="00D17A23">
        <w:rPr>
          <w:lang w:val="cy-GB"/>
        </w:rPr>
        <w:t>; Crea</w:t>
      </w:r>
      <w:r w:rsidR="00A50982">
        <w:rPr>
          <w:lang w:val="cy-GB"/>
        </w:rPr>
        <w:t>digrwydd</w:t>
      </w:r>
      <w:r w:rsidR="00520782" w:rsidRPr="00D17A23">
        <w:rPr>
          <w:lang w:val="cy-GB"/>
        </w:rPr>
        <w:t xml:space="preserve">; </w:t>
      </w:r>
      <w:r w:rsidR="00A50982">
        <w:rPr>
          <w:lang w:val="cy-GB"/>
        </w:rPr>
        <w:t>Cysylltiadau</w:t>
      </w:r>
      <w:r w:rsidR="00520782" w:rsidRPr="00D17A23">
        <w:rPr>
          <w:lang w:val="cy-GB"/>
        </w:rPr>
        <w:t xml:space="preserve"> a</w:t>
      </w:r>
      <w:r w:rsidR="00A50982">
        <w:rPr>
          <w:lang w:val="cy-GB"/>
        </w:rPr>
        <w:t xml:space="preserve"> Threfn</w:t>
      </w:r>
      <w:r w:rsidR="00520782" w:rsidRPr="00D17A23">
        <w:rPr>
          <w:lang w:val="cy-GB"/>
        </w:rPr>
        <w:t xml:space="preserve">. </w:t>
      </w:r>
      <w:r w:rsidR="00A50982">
        <w:rPr>
          <w:lang w:val="cy-GB"/>
        </w:rPr>
        <w:t>Dy</w:t>
      </w:r>
      <w:r w:rsidR="00F5521B">
        <w:rPr>
          <w:lang w:val="cy-GB"/>
        </w:rPr>
        <w:t>n</w:t>
      </w:r>
      <w:r w:rsidR="00A50982">
        <w:rPr>
          <w:lang w:val="cy-GB"/>
        </w:rPr>
        <w:t>a sail meini prawf y gystadleuaeth.</w:t>
      </w:r>
    </w:p>
    <w:p w14:paraId="371E4136" w14:textId="77777777" w:rsidR="00F56AE4" w:rsidRPr="00D17A23" w:rsidRDefault="00F56AE4" w:rsidP="00F56AE4">
      <w:pPr>
        <w:spacing w:line="276" w:lineRule="auto"/>
        <w:rPr>
          <w:lang w:val="cy-GB"/>
        </w:rPr>
      </w:pPr>
    </w:p>
    <w:p w14:paraId="1EB8738F" w14:textId="77777777" w:rsidR="00775A31" w:rsidRPr="00D17A23" w:rsidRDefault="00A50982" w:rsidP="00F56AE4">
      <w:pPr>
        <w:spacing w:line="276" w:lineRule="auto"/>
        <w:rPr>
          <w:b/>
          <w:lang w:val="cy-GB"/>
        </w:rPr>
      </w:pPr>
      <w:r>
        <w:rPr>
          <w:b/>
          <w:lang w:val="cy-GB"/>
        </w:rPr>
        <w:t xml:space="preserve">Newydd i </w:t>
      </w:r>
      <w:r w:rsidR="00F56AE4" w:rsidRPr="00D17A23">
        <w:rPr>
          <w:b/>
          <w:lang w:val="cy-GB"/>
        </w:rPr>
        <w:t xml:space="preserve"> 2019!</w:t>
      </w:r>
    </w:p>
    <w:p w14:paraId="2535FE9B" w14:textId="77777777" w:rsidR="00F56AE4" w:rsidRPr="00D17A23" w:rsidRDefault="00F5521B" w:rsidP="00F56AE4">
      <w:pPr>
        <w:spacing w:line="276" w:lineRule="auto"/>
        <w:rPr>
          <w:lang w:val="cy-GB"/>
        </w:rPr>
      </w:pPr>
      <w:r>
        <w:rPr>
          <w:lang w:val="cy-GB"/>
        </w:rPr>
        <w:t>Yn anffodus does dim modd i bob ysgol gyrraedd y gystadleuaeth derfynol, ond mae’r Criw Mentrus eisiau gwobrwyo pob ysgol gynradd fentrus yng Nghymru. Felly eleni, bydd bod ysgol sy’n cofrestru eu syniad am fusnes yn cael tystysgrif a bathodyn digidol fel gwobr am eu sgiliau</w:t>
      </w:r>
      <w:r w:rsidR="00F56AE4" w:rsidRPr="00D17A23">
        <w:rPr>
          <w:lang w:val="cy-GB"/>
        </w:rPr>
        <w:t xml:space="preserve"> entrepreneur</w:t>
      </w:r>
      <w:r>
        <w:rPr>
          <w:lang w:val="cy-GB"/>
        </w:rPr>
        <w:t>aidd!</w:t>
      </w:r>
      <w:r w:rsidR="00F56AE4" w:rsidRPr="00D17A23">
        <w:rPr>
          <w:lang w:val="cy-GB"/>
        </w:rPr>
        <w:t xml:space="preserve"> </w:t>
      </w:r>
    </w:p>
    <w:p w14:paraId="237548FE" w14:textId="77777777" w:rsidR="00F56AE4" w:rsidRPr="00D17A23" w:rsidRDefault="00F56AE4" w:rsidP="00F56AE4">
      <w:pPr>
        <w:spacing w:line="276" w:lineRule="auto"/>
        <w:rPr>
          <w:lang w:val="cy-GB"/>
        </w:rPr>
      </w:pPr>
    </w:p>
    <w:p w14:paraId="657DF317" w14:textId="77777777" w:rsidR="00F5521B" w:rsidRPr="00F5521B" w:rsidRDefault="00F5521B" w:rsidP="00F5521B">
      <w:pPr>
        <w:spacing w:line="276" w:lineRule="auto"/>
        <w:rPr>
          <w:b/>
          <w:color w:val="000000" w:themeColor="text1"/>
          <w:lang w:val="cy-GB"/>
        </w:rPr>
      </w:pPr>
      <w:r w:rsidRPr="00F5521B">
        <w:rPr>
          <w:color w:val="000000" w:themeColor="text1"/>
          <w:lang w:val="cy-GB"/>
        </w:rPr>
        <w:lastRenderedPageBreak/>
        <w:t>Bydd</w:t>
      </w:r>
      <w:r>
        <w:rPr>
          <w:color w:val="000000" w:themeColor="text1"/>
          <w:lang w:val="cy-GB"/>
        </w:rPr>
        <w:t xml:space="preserve">wch yn cael </w:t>
      </w:r>
      <w:r w:rsidRPr="00F5521B">
        <w:rPr>
          <w:color w:val="000000" w:themeColor="text1"/>
          <w:lang w:val="cy-GB"/>
        </w:rPr>
        <w:t>ei</w:t>
      </w:r>
      <w:r>
        <w:rPr>
          <w:color w:val="000000" w:themeColor="text1"/>
          <w:lang w:val="cy-GB"/>
        </w:rPr>
        <w:t>ch</w:t>
      </w:r>
      <w:r w:rsidRPr="00F5521B">
        <w:rPr>
          <w:color w:val="000000" w:themeColor="text1"/>
          <w:lang w:val="cy-GB"/>
        </w:rPr>
        <w:t xml:space="preserve"> r</w:t>
      </w:r>
      <w:r>
        <w:rPr>
          <w:color w:val="000000" w:themeColor="text1"/>
          <w:lang w:val="cy-GB"/>
        </w:rPr>
        <w:t>h</w:t>
      </w:r>
      <w:r w:rsidRPr="00F5521B">
        <w:rPr>
          <w:color w:val="000000" w:themeColor="text1"/>
          <w:lang w:val="cy-GB"/>
        </w:rPr>
        <w:t>oi mewn cystadleuaeth fisol hefyd gyda gwobrau ardderchog ar gyfer eich ysgol!</w:t>
      </w:r>
    </w:p>
    <w:p w14:paraId="2BE3A9C0" w14:textId="77777777" w:rsidR="00F56AE4" w:rsidRPr="00D17A23" w:rsidRDefault="00F56AE4" w:rsidP="00F56AE4">
      <w:pPr>
        <w:spacing w:line="276" w:lineRule="auto"/>
        <w:rPr>
          <w:lang w:val="cy-GB"/>
        </w:rPr>
      </w:pPr>
    </w:p>
    <w:p w14:paraId="57F3EFE8" w14:textId="77777777" w:rsidR="00F56AE4" w:rsidRPr="00D17A23" w:rsidRDefault="00F5521B" w:rsidP="00F56AE4">
      <w:pPr>
        <w:spacing w:line="276" w:lineRule="auto"/>
        <w:rPr>
          <w:lang w:val="cy-GB"/>
        </w:rPr>
      </w:pPr>
      <w:r>
        <w:rPr>
          <w:lang w:val="cy-GB"/>
        </w:rPr>
        <w:t>Ble rydw i’n gwneud cais</w:t>
      </w:r>
      <w:r w:rsidR="00F56AE4" w:rsidRPr="00D17A23">
        <w:rPr>
          <w:lang w:val="cy-GB"/>
        </w:rPr>
        <w:t>?</w:t>
      </w:r>
    </w:p>
    <w:p w14:paraId="44478A39" w14:textId="77777777" w:rsidR="00F56AE4" w:rsidRPr="00D17A23" w:rsidRDefault="00D0121F" w:rsidP="00F56AE4">
      <w:pPr>
        <w:spacing w:line="276" w:lineRule="auto"/>
        <w:rPr>
          <w:lang w:val="cy-GB"/>
        </w:rPr>
      </w:pPr>
      <w:r>
        <w:rPr>
          <w:color w:val="000000" w:themeColor="text1"/>
          <w:lang w:val="cy-GB"/>
        </w:rPr>
        <w:t>Ewch i</w:t>
      </w:r>
      <w:r w:rsidRPr="00A0516A">
        <w:rPr>
          <w:color w:val="000000" w:themeColor="text1"/>
          <w:lang w:val="cy-GB"/>
        </w:rPr>
        <w:t xml:space="preserve"> </w:t>
      </w:r>
      <w:hyperlink r:id="rId5" w:history="1">
        <w:r w:rsidR="006C5246" w:rsidRPr="00FF4DEC">
          <w:rPr>
            <w:rStyle w:val="Hyperlink"/>
            <w:lang w:val="cy-GB"/>
          </w:rPr>
          <w:t>www.ycriwmentrus.com</w:t>
        </w:r>
      </w:hyperlink>
      <w:r w:rsidRPr="00A0516A">
        <w:rPr>
          <w:color w:val="000000" w:themeColor="text1"/>
          <w:lang w:val="cy-GB"/>
        </w:rPr>
        <w:t xml:space="preserve"> </w:t>
      </w:r>
      <w:r>
        <w:rPr>
          <w:color w:val="000000" w:themeColor="text1"/>
          <w:lang w:val="cy-GB"/>
        </w:rPr>
        <w:t xml:space="preserve">a chofrestru eich diddordeb heddiw. Mae digon o amser i feddwl </w:t>
      </w:r>
      <w:r w:rsidR="005D3C0C">
        <w:rPr>
          <w:color w:val="000000" w:themeColor="text1"/>
          <w:lang w:val="cy-GB"/>
        </w:rPr>
        <w:t xml:space="preserve">am </w:t>
      </w:r>
      <w:r>
        <w:rPr>
          <w:color w:val="000000" w:themeColor="text1"/>
          <w:lang w:val="cy-GB"/>
        </w:rPr>
        <w:t>syniadau ar gyfer busnes a’u rhoi ar waith cyn y dyddiad cau ar 13 Mai, dydych chi ddim eisiau colli</w:t>
      </w:r>
      <w:r w:rsidR="005D3C0C">
        <w:rPr>
          <w:color w:val="000000" w:themeColor="text1"/>
          <w:lang w:val="cy-GB"/>
        </w:rPr>
        <w:t>’r cyfle i ennill</w:t>
      </w:r>
      <w:r>
        <w:rPr>
          <w:color w:val="000000" w:themeColor="text1"/>
          <w:lang w:val="cy-GB"/>
        </w:rPr>
        <w:t xml:space="preserve"> ein gwobrau! </w:t>
      </w:r>
    </w:p>
    <w:sectPr w:rsidR="00F56AE4" w:rsidRPr="00D17A23" w:rsidSect="002F4F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9C3"/>
    <w:multiLevelType w:val="hybridMultilevel"/>
    <w:tmpl w:val="3FA0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82"/>
    <w:rsid w:val="00076473"/>
    <w:rsid w:val="0017318C"/>
    <w:rsid w:val="002048C0"/>
    <w:rsid w:val="002F4F57"/>
    <w:rsid w:val="004A35E0"/>
    <w:rsid w:val="00520782"/>
    <w:rsid w:val="005D3C0C"/>
    <w:rsid w:val="00631352"/>
    <w:rsid w:val="006C5246"/>
    <w:rsid w:val="006D48AC"/>
    <w:rsid w:val="00775A31"/>
    <w:rsid w:val="00786DB8"/>
    <w:rsid w:val="007F73D4"/>
    <w:rsid w:val="00853830"/>
    <w:rsid w:val="00A50982"/>
    <w:rsid w:val="00CE4C66"/>
    <w:rsid w:val="00D0121F"/>
    <w:rsid w:val="00D17A23"/>
    <w:rsid w:val="00D20323"/>
    <w:rsid w:val="00F4179C"/>
    <w:rsid w:val="00F5521B"/>
    <w:rsid w:val="00F5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D295"/>
  <w14:defaultImageDpi w14:val="32767"/>
  <w15:chartTrackingRefBased/>
  <w15:docId w15:val="{D2A050E9-D87B-4046-8BB2-AA236833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73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criwmentr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Rhydian Harry</dc:creator>
  <cp:keywords/>
  <dc:description/>
  <cp:lastModifiedBy>Rhydian Harry</cp:lastModifiedBy>
  <cp:revision>2</cp:revision>
  <cp:lastPrinted>2018-11-28T14:30:00Z</cp:lastPrinted>
  <dcterms:created xsi:type="dcterms:W3CDTF">2018-12-03T13:43:00Z</dcterms:created>
  <dcterms:modified xsi:type="dcterms:W3CDTF">2018-12-03T13:43:00Z</dcterms:modified>
</cp:coreProperties>
</file>